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Layout w:type="fixed"/>
        <w:tblLook w:val="0000"/>
      </w:tblPr>
      <w:tblGrid>
        <w:gridCol w:w="2536"/>
        <w:gridCol w:w="2442"/>
        <w:gridCol w:w="5308"/>
        <w:gridCol w:w="1753"/>
        <w:gridCol w:w="2705"/>
      </w:tblGrid>
      <w:tr w:rsidR="00642F30" w:rsidTr="00642F3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Утверждаю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4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И.о </w:t>
            </w:r>
            <w:r w:rsidR="00C9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  <w:r w:rsidR="00C9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арапула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4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Наговицына Е.В.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___________________________________________________________________________________________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42F30" w:rsidP="0064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"_05</w:t>
            </w:r>
            <w:r w:rsidR="00C9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_" 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C9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C9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___г.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C945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44" w:type="dxa"/>
        <w:tblLayout w:type="fixed"/>
        <w:tblLook w:val="0000"/>
      </w:tblPr>
      <w:tblGrid>
        <w:gridCol w:w="3166"/>
        <w:gridCol w:w="7536"/>
        <w:gridCol w:w="1753"/>
        <w:gridCol w:w="216"/>
        <w:gridCol w:w="713"/>
        <w:gridCol w:w="2285"/>
      </w:tblGrid>
      <w:tr w:rsidR="00642F30" w:rsidTr="00642F3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05 </w:t>
            </w:r>
            <w:r>
              <w:rPr>
                <w:rFonts w:ascii="Times New Roman" w:hAnsi="Times New Roman" w:cs="Times New Roman"/>
                <w:color w:val="00000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 2024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05.04.2024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осуществляющий</w:t>
            </w:r>
          </w:p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</w:t>
            </w:r>
          </w:p>
        </w:tc>
        <w:tc>
          <w:tcPr>
            <w:tcW w:w="75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арапула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94300789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БК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реестру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94303372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1827015118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17"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183801001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945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C945DF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945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3672"/>
        <w:gridCol w:w="723"/>
        <w:gridCol w:w="2955"/>
        <w:gridCol w:w="1167"/>
        <w:gridCol w:w="1904"/>
        <w:gridCol w:w="1813"/>
        <w:gridCol w:w="2118"/>
        <w:gridCol w:w="1337"/>
      </w:tblGrid>
      <w:tr w:rsidR="00642F30" w:rsidTr="00642F3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568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2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1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3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226,81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004,46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создавшего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92300000000000000130.4.0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приносящей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принудительного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изъятия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396,67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396,67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92300000000000000150.0031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92300000000000000150.0104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92300000000000000150.24-53040-00000-00000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непроизводственных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дебиторской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767,27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323,76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776,31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776,31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0702.0120104310.111.211.4.0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0702.0120104310.111.266.4.0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0702.0120153030.111.211.24-53030-00000-00000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0702.0120153030.111.266.24-53030-00000-00000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51790.111.211.24-51790-00000-00000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743,71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51790.111.266.24-51790-00000-00000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459,05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0702.0120104310.119.213.4.0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836,45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0702.0120153030.119.213.24-53030-00000-00000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51790.119.213.24-51790-00000-00000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604,60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довольствия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военнослужащим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взносами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ипендиального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ддержки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0702.0120160200.851.291.4.0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0702.0120160240.851.291.4.0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0702.0120160240.851.291.4.0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пошлина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0702.0120167700.852.291.4.0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0702.0120167700.853.292.2.130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доставляемые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платежи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реждения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0702.0120167700.831.297.4.0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992,43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0702.0120167700.831.297.4.0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007,57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048,34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конструкторских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378,05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0702.0120167700.244.221.4.0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659,12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0702.0120167700.244.225.4.0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207,57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0702.0120623040.244.226.0112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813,66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0702.0120661230.244.226.0104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0702.01206L3040.244.226.24-53040-00000-00000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0702.01206S3040.244.226.0112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054,34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054,34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0702.1400200600.244.226.0031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0702.1400267100.244.226.4.0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1004.0120606960.244.226.0012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272,64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1004.01206S6960.244.226.0012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1004.041P104343.244.226.0004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0702.0120104310.244.310.4.0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0702.0120104310.244.349.4.0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геодезии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картографии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670,29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250,79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0702.0120167700.247.223.4.0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едвижимого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883,50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978,30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перечисление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подразделением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облигации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инструменты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:rsidTr="00642F3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945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945DF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945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853"/>
        <w:gridCol w:w="4372"/>
        <w:gridCol w:w="904"/>
        <w:gridCol w:w="990"/>
        <w:gridCol w:w="1432"/>
        <w:gridCol w:w="1813"/>
        <w:gridCol w:w="2000"/>
        <w:gridCol w:w="1930"/>
        <w:gridCol w:w="1408"/>
      </w:tblGrid>
      <w:tr w:rsidR="00642F30" w:rsidTr="00642F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2F30" w:rsidTr="00642F3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строк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8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048,34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2013, N 14,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1652;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5104)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2011, N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4571; 2018, N 32,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5135)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800,41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800,41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247,93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338,57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338,57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абзацем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78.1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1.4.2.1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909,36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1.4.4.2.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1.4.5.1.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1.4.5.2.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247,93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247,93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247,93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057,00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ответствующем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соответствующему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945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945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6" w:type="dxa"/>
        <w:tblLayout w:type="fixed"/>
        <w:tblLook w:val="0000"/>
      </w:tblPr>
      <w:tblGrid>
        <w:gridCol w:w="4373"/>
        <w:gridCol w:w="1976"/>
        <w:gridCol w:w="430"/>
        <w:gridCol w:w="30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экономической</w:t>
            </w:r>
            <w:proofErr w:type="gramEnd"/>
          </w:p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</w:p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Чухланцева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34-147-4-18-17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42F30" w:rsidP="0064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"_05</w:t>
            </w:r>
            <w:r w:rsidR="00C9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__" 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C9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C9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 г.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C945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945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C945DF" w:rsidRDefault="00C945DF">
      <w:pPr>
        <w:framePr w:w="15545" w:h="539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</w:rPr>
        <w:t>Подлинник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электронного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подписанного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ЭП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хранится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&lt;&lt;</w:t>
      </w:r>
      <w:r>
        <w:rPr>
          <w:rFonts w:ascii="Times New Roman" w:hAnsi="Times New Roman" w:cs="Times New Roman"/>
          <w:color w:val="000000"/>
          <w:sz w:val="20"/>
          <w:szCs w:val="20"/>
        </w:rPr>
        <w:t>Автоматизированная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информационная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система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упра</w:t>
      </w:r>
      <w:r>
        <w:rPr>
          <w:rFonts w:ascii="Times New Roman" w:hAnsi="Times New Roman" w:cs="Times New Roman"/>
          <w:color w:val="000000"/>
          <w:sz w:val="20"/>
          <w:szCs w:val="20"/>
        </w:rPr>
        <w:t>вления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бюджетным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процессом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Удмуртской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Республики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&gt;&gt;</w:t>
      </w:r>
    </w:p>
    <w:sectPr w:rsidR="00C945DF">
      <w:foot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DF" w:rsidRDefault="00C945DF" w:rsidP="00D20254">
      <w:pPr>
        <w:spacing w:after="0" w:line="240" w:lineRule="auto"/>
      </w:pPr>
      <w:r>
        <w:separator/>
      </w:r>
    </w:p>
  </w:endnote>
  <w:endnote w:type="continuationSeparator" w:id="0">
    <w:p w:rsidR="00C945DF" w:rsidRDefault="00C945DF" w:rsidP="00D2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45DF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C41B19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>из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C41B19">
      <w:rPr>
        <w:rFonts w:ascii="Times New Roman" w:hAnsi="Times New Roman" w:cs="Times New Roman"/>
        <w:noProof/>
        <w:color w:val="000000"/>
        <w:sz w:val="20"/>
        <w:szCs w:val="20"/>
      </w:rPr>
      <w:t>12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DF" w:rsidRDefault="00C945DF" w:rsidP="00D20254">
      <w:pPr>
        <w:spacing w:after="0" w:line="240" w:lineRule="auto"/>
      </w:pPr>
      <w:r>
        <w:separator/>
      </w:r>
    </w:p>
  </w:footnote>
  <w:footnote w:type="continuationSeparator" w:id="0">
    <w:p w:rsidR="00C945DF" w:rsidRDefault="00C945DF" w:rsidP="00D20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F30"/>
    <w:rsid w:val="00080E13"/>
    <w:rsid w:val="00642F30"/>
    <w:rsid w:val="00C41B19"/>
    <w:rsid w:val="00C9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ReportDesigner</dc:creator>
  <cp:lastModifiedBy>Чухланцева</cp:lastModifiedBy>
  <cp:revision>3</cp:revision>
  <dcterms:created xsi:type="dcterms:W3CDTF">2024-04-05T06:06:00Z</dcterms:created>
  <dcterms:modified xsi:type="dcterms:W3CDTF">2024-04-05T06:09:00Z</dcterms:modified>
</cp:coreProperties>
</file>